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8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附件：</w:t>
      </w:r>
    </w:p>
    <w:p w14:paraId="1503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2025年宜兴市和桥镇人民政府公开招聘镇属国企工作人员</w:t>
      </w:r>
    </w:p>
    <w:p w14:paraId="1D780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报名登记表</w:t>
      </w:r>
    </w:p>
    <w:p w14:paraId="024DB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报考岗位代码：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28"/>
          <w:szCs w:val="28"/>
          <w:u w:val="none"/>
          <w:lang w:val="en-US" w:eastAsia="zh-CN"/>
        </w:rPr>
        <w:t xml:space="preserve">  报考岗位名称：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2"/>
        <w:tblW w:w="85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31"/>
        <w:gridCol w:w="697"/>
        <w:gridCol w:w="263"/>
        <w:gridCol w:w="556"/>
        <w:gridCol w:w="129"/>
        <w:gridCol w:w="713"/>
        <w:gridCol w:w="576"/>
        <w:gridCol w:w="1134"/>
        <w:gridCol w:w="142"/>
        <w:gridCol w:w="506"/>
        <w:gridCol w:w="446"/>
        <w:gridCol w:w="290"/>
        <w:gridCol w:w="1622"/>
      </w:tblGrid>
      <w:tr w14:paraId="0CD9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0" w:type="dxa"/>
            <w:noWrap w:val="0"/>
            <w:vAlign w:val="center"/>
          </w:tcPr>
          <w:p w14:paraId="7CAA84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1344CC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 w14:paraId="60451C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28756C7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4DC51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出生年月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 w14:paraId="1394FB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 w14:paraId="2DD916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56A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0" w:type="dxa"/>
            <w:noWrap w:val="0"/>
            <w:vAlign w:val="center"/>
          </w:tcPr>
          <w:p w14:paraId="06F724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民族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70C36A0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9" w:type="dxa"/>
            <w:gridSpan w:val="2"/>
            <w:noWrap w:val="0"/>
            <w:vAlign w:val="center"/>
          </w:tcPr>
          <w:p w14:paraId="1E60E5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籍贯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1709F5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C47DD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 w14:paraId="46727C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2D9365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266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91" w:type="dxa"/>
            <w:gridSpan w:val="2"/>
            <w:noWrap w:val="0"/>
            <w:vAlign w:val="center"/>
          </w:tcPr>
          <w:p w14:paraId="5DE765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 w14:paraId="037122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FC816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学位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 w14:paraId="58ED86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1E24EAD3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567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91" w:type="dxa"/>
            <w:gridSpan w:val="2"/>
            <w:noWrap w:val="0"/>
            <w:vAlign w:val="center"/>
          </w:tcPr>
          <w:p w14:paraId="6BF39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及职务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 w14:paraId="3F8C8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AF9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专技职称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 w14:paraId="0CF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 w14:paraId="076BE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46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60" w:type="dxa"/>
            <w:noWrap w:val="0"/>
            <w:vAlign w:val="center"/>
          </w:tcPr>
          <w:p w14:paraId="19BB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毕业院校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 w14:paraId="16D35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9D62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专业名称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7D94C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53EA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7DFF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</w:p>
          <w:p w14:paraId="10AF6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1622" w:type="dxa"/>
            <w:noWrap w:val="0"/>
            <w:vAlign w:val="center"/>
          </w:tcPr>
          <w:p w14:paraId="5452C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8AA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760" w:type="dxa"/>
            <w:noWrap w:val="0"/>
            <w:vAlign w:val="center"/>
          </w:tcPr>
          <w:p w14:paraId="181DA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家庭地址</w:t>
            </w:r>
          </w:p>
        </w:tc>
        <w:tc>
          <w:tcPr>
            <w:tcW w:w="5447" w:type="dxa"/>
            <w:gridSpan w:val="10"/>
            <w:noWrap w:val="0"/>
            <w:vAlign w:val="center"/>
          </w:tcPr>
          <w:p w14:paraId="2CB9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57F6D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手机</w:t>
            </w:r>
          </w:p>
          <w:p w14:paraId="60D5C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号码</w:t>
            </w:r>
          </w:p>
        </w:tc>
        <w:tc>
          <w:tcPr>
            <w:tcW w:w="1622" w:type="dxa"/>
            <w:noWrap w:val="0"/>
            <w:vAlign w:val="center"/>
          </w:tcPr>
          <w:p w14:paraId="49DDE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B6D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760" w:type="dxa"/>
            <w:noWrap w:val="0"/>
            <w:vAlign w:val="center"/>
          </w:tcPr>
          <w:p w14:paraId="464C5D8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09DCAA1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050D450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︵</w:t>
            </w:r>
          </w:p>
          <w:p w14:paraId="6139634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</w:p>
          <w:p w14:paraId="61ADCD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 w14:paraId="497BF6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14:paraId="64131BE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 w14:paraId="4BDB04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 w14:paraId="6D541A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 w14:paraId="1FD72D4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始</w:t>
            </w:r>
          </w:p>
          <w:p w14:paraId="0771A63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︶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 w14:paraId="209EC708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参照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格式（参加工作后时间不可间断）：</w:t>
            </w:r>
          </w:p>
          <w:p w14:paraId="53C86008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2008.09--2011.06  XX高中学生</w:t>
            </w:r>
          </w:p>
          <w:p w14:paraId="684621F0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2011.09--2015.06  XX大学XX专业学生</w:t>
            </w:r>
          </w:p>
          <w:p w14:paraId="31DCE01F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2015.06--2015.09  待业</w:t>
            </w:r>
          </w:p>
          <w:p w14:paraId="2AC3D218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2015.09--20XX.XX  XX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XX职务</w:t>
            </w:r>
          </w:p>
          <w:p w14:paraId="3A188CB6"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20XX.XX--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至   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XX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单位XX职务</w:t>
            </w:r>
          </w:p>
        </w:tc>
      </w:tr>
      <w:tr w14:paraId="55AF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60" w:type="dxa"/>
            <w:noWrap w:val="0"/>
            <w:vAlign w:val="center"/>
          </w:tcPr>
          <w:p w14:paraId="0A7F5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获得荣誉</w:t>
            </w:r>
          </w:p>
        </w:tc>
        <w:tc>
          <w:tcPr>
            <w:tcW w:w="7805" w:type="dxa"/>
            <w:gridSpan w:val="13"/>
            <w:noWrap w:val="0"/>
            <w:vAlign w:val="center"/>
          </w:tcPr>
          <w:p w14:paraId="23C796E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5131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60" w:type="dxa"/>
            <w:vMerge w:val="restart"/>
            <w:noWrap w:val="0"/>
            <w:vAlign w:val="center"/>
          </w:tcPr>
          <w:p w14:paraId="2A13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13E6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32C6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 w14:paraId="1FF3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70EE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14:paraId="22C6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1" w:type="dxa"/>
            <w:noWrap w:val="0"/>
            <w:vAlign w:val="center"/>
          </w:tcPr>
          <w:p w14:paraId="189AA057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称谓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501AC94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3108" w:type="dxa"/>
            <w:gridSpan w:val="5"/>
            <w:noWrap w:val="0"/>
            <w:vAlign w:val="center"/>
          </w:tcPr>
          <w:p w14:paraId="22C72A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094" w:type="dxa"/>
            <w:gridSpan w:val="3"/>
            <w:noWrap w:val="0"/>
            <w:vAlign w:val="center"/>
          </w:tcPr>
          <w:p w14:paraId="4CB2A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72FB97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 w14:paraId="5F0A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60" w:type="dxa"/>
            <w:vMerge w:val="continue"/>
            <w:noWrap w:val="0"/>
            <w:vAlign w:val="center"/>
          </w:tcPr>
          <w:p w14:paraId="36E94F60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4C8F93D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5D40F708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0A681D2D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7BAF4514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1A1DD91E">
            <w:pPr>
              <w:jc w:val="center"/>
              <w:rPr>
                <w:sz w:val="24"/>
              </w:rPr>
            </w:pPr>
          </w:p>
        </w:tc>
      </w:tr>
      <w:tr w14:paraId="6E23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 w14:paraId="17944FC9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56155FE9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580A2904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0B0D20A9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66A3ABAF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9ACC135">
            <w:pPr>
              <w:jc w:val="center"/>
              <w:rPr>
                <w:sz w:val="24"/>
              </w:rPr>
            </w:pPr>
          </w:p>
        </w:tc>
      </w:tr>
      <w:tr w14:paraId="5D24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 w14:paraId="48900958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31CB8843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07FDFAE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3447F7F8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508C1110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1464FBAB">
            <w:pPr>
              <w:jc w:val="center"/>
              <w:rPr>
                <w:sz w:val="24"/>
              </w:rPr>
            </w:pPr>
          </w:p>
        </w:tc>
      </w:tr>
      <w:tr w14:paraId="3C77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 w14:paraId="5048B949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6FC77337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6D33E605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5F64A910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579CA617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1CC976E">
            <w:pPr>
              <w:jc w:val="center"/>
              <w:rPr>
                <w:sz w:val="24"/>
              </w:rPr>
            </w:pPr>
          </w:p>
        </w:tc>
      </w:tr>
      <w:tr w14:paraId="62E1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0" w:type="dxa"/>
            <w:vMerge w:val="continue"/>
            <w:noWrap w:val="0"/>
            <w:vAlign w:val="center"/>
          </w:tcPr>
          <w:p w14:paraId="5DF70134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1EEF5A88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621A1015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759FDCA9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13146583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F7E2E1B">
            <w:pPr>
              <w:jc w:val="center"/>
              <w:rPr>
                <w:sz w:val="24"/>
              </w:rPr>
            </w:pPr>
          </w:p>
        </w:tc>
      </w:tr>
      <w:tr w14:paraId="6F5C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760" w:type="dxa"/>
            <w:vMerge w:val="continue"/>
            <w:noWrap w:val="0"/>
            <w:vAlign w:val="center"/>
          </w:tcPr>
          <w:p w14:paraId="6B69AAEF">
            <w:pPr>
              <w:jc w:val="center"/>
            </w:pPr>
          </w:p>
        </w:tc>
        <w:tc>
          <w:tcPr>
            <w:tcW w:w="731" w:type="dxa"/>
            <w:noWrap w:val="0"/>
            <w:vAlign w:val="center"/>
          </w:tcPr>
          <w:p w14:paraId="2D85C128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77E3457D">
            <w:pPr>
              <w:jc w:val="center"/>
              <w:rPr>
                <w:sz w:val="24"/>
              </w:rPr>
            </w:pPr>
          </w:p>
        </w:tc>
        <w:tc>
          <w:tcPr>
            <w:tcW w:w="3108" w:type="dxa"/>
            <w:gridSpan w:val="5"/>
            <w:noWrap w:val="0"/>
            <w:vAlign w:val="center"/>
          </w:tcPr>
          <w:p w14:paraId="762F50BF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 w14:paraId="198608C7"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ABAC041">
            <w:pPr>
              <w:jc w:val="center"/>
              <w:rPr>
                <w:sz w:val="24"/>
              </w:rPr>
            </w:pPr>
          </w:p>
        </w:tc>
      </w:tr>
      <w:tr w14:paraId="55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51" w:type="dxa"/>
            <w:gridSpan w:val="4"/>
            <w:noWrap w:val="0"/>
            <w:vAlign w:val="center"/>
          </w:tcPr>
          <w:p w14:paraId="246FB54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报考人员签名</w:t>
            </w:r>
          </w:p>
        </w:tc>
        <w:tc>
          <w:tcPr>
            <w:tcW w:w="6114" w:type="dxa"/>
            <w:gridSpan w:val="10"/>
            <w:noWrap w:val="0"/>
            <w:vAlign w:val="center"/>
          </w:tcPr>
          <w:p w14:paraId="258E1A4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45C9A61A">
      <w:pPr>
        <w:ind w:firstLine="48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备注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1、请如实填写提交相关信息</w:t>
      </w:r>
      <w:r>
        <w:rPr>
          <w:rFonts w:hint="eastAsia" w:asciiTheme="minorEastAsia" w:hAnsiTheme="minorEastAsia" w:cstheme="minorEastAsia"/>
          <w:sz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</w:rPr>
        <w:t>2、请保持通信联系畅通。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486D575-5DA9-4EC4-824D-F112EB782AD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BC4FE3-0C56-478C-89DA-0F3FF437917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7B2AC0C-08F2-484D-8C95-E3712847AF2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2672E91-C634-4F8D-888D-3DF01D4398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ZDY5OTIyMTMyMjMwYWExMzZiMzEwNjM1NGJmMDMifQ=="/>
  </w:docVars>
  <w:rsids>
    <w:rsidRoot w:val="5D282576"/>
    <w:rsid w:val="0EDD5396"/>
    <w:rsid w:val="448D631A"/>
    <w:rsid w:val="46640DB1"/>
    <w:rsid w:val="4D0274EE"/>
    <w:rsid w:val="4EC96B8D"/>
    <w:rsid w:val="4F79534D"/>
    <w:rsid w:val="523B693F"/>
    <w:rsid w:val="56AD19A3"/>
    <w:rsid w:val="5D282576"/>
    <w:rsid w:val="5FCE3F67"/>
    <w:rsid w:val="6009197E"/>
    <w:rsid w:val="61ED405A"/>
    <w:rsid w:val="675B0E6E"/>
    <w:rsid w:val="7E4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303</Characters>
  <Lines>0</Lines>
  <Paragraphs>0</Paragraphs>
  <TotalTime>2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2021-08-12T01:02:00Z</dcterms:created>
  <dc:creator>芋头</dc:creator>
  <cp:lastModifiedBy>用户</cp:lastModifiedBy>
  <dcterms:modified xsi:type="dcterms:W3CDTF">2025-07-23T09:12:55Z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A01E720BE3574A57B91FE9065AE60B74_13</vt:lpwstr>
  </property>
  <property fmtid="{D5CDD505-2E9C-101B-9397-08002B2CF9AE}" pid="4" name="KSOTemplateDocerSaveRecord">
    <vt:lpwstr>eyJoZGlkIjoiNGJlYjZiMmViNjIzMGZlNWIyN2MzZDA2NGUxMmI3Y2IiLCJ1c2VySWQiOiI0MjIwMzI4ODYifQ==</vt:lpwstr>
  </property>
</Properties>
</file>