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457D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招聘岗位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bookmarkStart w:id="0" w:name="_GoBack"/>
      <w:bookmarkEnd w:id="0"/>
    </w:p>
    <w:p w14:paraId="3820D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7"/>
          <w:szCs w:val="27"/>
          <w:bdr w:val="none" w:color="auto" w:sz="0" w:space="0"/>
        </w:rPr>
        <w:t>【中学部】</w:t>
      </w:r>
    </w:p>
    <w:p w14:paraId="16205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1"/>
          <w:szCs w:val="21"/>
          <w:bdr w:val="none" w:color="auto" w:sz="0" w:space="0"/>
        </w:rPr>
        <w:t>语文教师：4名</w:t>
      </w:r>
    </w:p>
    <w:p w14:paraId="5260A2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1"/>
          <w:szCs w:val="21"/>
          <w:bdr w:val="none" w:color="auto" w:sz="0" w:space="0"/>
        </w:rPr>
        <w:t>数学教师：4名</w:t>
      </w:r>
    </w:p>
    <w:p w14:paraId="613232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1"/>
          <w:szCs w:val="21"/>
          <w:bdr w:val="none" w:color="auto" w:sz="0" w:space="0"/>
        </w:rPr>
        <w:t>英语教师：4名</w:t>
      </w:r>
    </w:p>
    <w:p w14:paraId="56BD7D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1"/>
          <w:szCs w:val="21"/>
          <w:bdr w:val="none" w:color="auto" w:sz="0" w:space="0"/>
        </w:rPr>
        <w:t>物理教师：1名</w:t>
      </w:r>
    </w:p>
    <w:p w14:paraId="0535B4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7"/>
          <w:szCs w:val="27"/>
          <w:bdr w:val="none" w:color="auto" w:sz="0" w:space="0"/>
        </w:rPr>
        <w:t>【小学部】</w:t>
      </w:r>
    </w:p>
    <w:p w14:paraId="50B8F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1"/>
          <w:szCs w:val="21"/>
          <w:bdr w:val="none" w:color="auto" w:sz="0" w:space="0"/>
        </w:rPr>
        <w:t>语文教师：4名</w:t>
      </w:r>
    </w:p>
    <w:p w14:paraId="184DD1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1"/>
          <w:szCs w:val="21"/>
          <w:bdr w:val="none" w:color="auto" w:sz="0" w:space="0"/>
        </w:rPr>
        <w:t>数学教师：4名</w:t>
      </w:r>
    </w:p>
    <w:p w14:paraId="2DD103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</w:pPr>
      <w:r>
        <w:rPr>
          <w:rStyle w:val="5"/>
          <w:color w:val="133C8A"/>
          <w:spacing w:val="30"/>
          <w:sz w:val="21"/>
          <w:szCs w:val="21"/>
          <w:bdr w:val="none" w:color="auto" w:sz="0" w:space="0"/>
        </w:rPr>
        <w:t>英语教师：2名</w:t>
      </w:r>
    </w:p>
    <w:p w14:paraId="68B778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1570D"/>
    <w:rsid w:val="555667CB"/>
    <w:rsid w:val="6AE461D0"/>
    <w:rsid w:val="753904AA"/>
    <w:rsid w:val="7A70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2025-10-27T08:22:49Z</dcterms:created>
  <dc:creator>admin</dc:creator>
  <cp:lastModifiedBy>王老师</cp:lastModifiedBy>
  <dcterms:modified xsi:type="dcterms:W3CDTF">2025-10-27T08:23:05Z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AE824AED1AED446FADF16A50F9F24387_12</vt:lpwstr>
  </property>
</Properties>
</file>